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A7" w:rsidRPr="00120959" w:rsidRDefault="00DD25C6" w:rsidP="00E86AA7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令和</w:t>
      </w:r>
      <w:r w:rsidR="00E86AA7" w:rsidRPr="00120959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E86AA7" w:rsidRPr="00120959" w:rsidRDefault="00E86AA7" w:rsidP="00E86AA7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86AA7" w:rsidRPr="00120959" w:rsidRDefault="00E86AA7" w:rsidP="00E86AA7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32"/>
          <w:szCs w:val="32"/>
        </w:rPr>
      </w:pPr>
      <w:r w:rsidRPr="00120959">
        <w:rPr>
          <w:rFonts w:asciiTheme="majorEastAsia" w:eastAsiaTheme="majorEastAsia" w:hAnsiTheme="majorEastAsia" w:cs="ＭＳ 明朝" w:hint="eastAsia"/>
          <w:b/>
          <w:color w:val="000000" w:themeColor="text1"/>
          <w:kern w:val="0"/>
          <w:sz w:val="32"/>
          <w:szCs w:val="32"/>
        </w:rPr>
        <w:t>電子請求受付システム（仮）パスワード再発行依頼書</w:t>
      </w:r>
    </w:p>
    <w:p w:rsidR="00E86AA7" w:rsidRPr="00120959" w:rsidRDefault="00E86AA7" w:rsidP="00E86AA7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:rsidR="00E86AA7" w:rsidRPr="00120959" w:rsidRDefault="00E86AA7" w:rsidP="00E108B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2095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岩手県国保連合会保健介護課</w:t>
      </w:r>
      <w:r w:rsidR="00E108BB" w:rsidRPr="0012095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行</w:t>
      </w:r>
    </w:p>
    <w:p w:rsidR="00E86AA7" w:rsidRPr="00120959" w:rsidRDefault="00E86AA7" w:rsidP="00E86AA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8548D" w:rsidRPr="00120959" w:rsidRDefault="0038548D" w:rsidP="00E86AA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86AA7" w:rsidRPr="00120959" w:rsidRDefault="00E86AA7" w:rsidP="00E86AA7">
      <w:pPr>
        <w:ind w:leftChars="1600" w:left="33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20959">
        <w:rPr>
          <w:rFonts w:asciiTheme="majorEastAsia" w:eastAsiaTheme="majorEastAsia" w:hAnsiTheme="majorEastAsia" w:hint="eastAsia"/>
          <w:noProof/>
          <w:color w:val="000000" w:themeColor="text1"/>
          <w:spacing w:val="35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2467D" wp14:editId="1966EDAC">
                <wp:simplePos x="0" y="0"/>
                <wp:positionH relativeFrom="column">
                  <wp:posOffset>5253355</wp:posOffset>
                </wp:positionH>
                <wp:positionV relativeFrom="paragraph">
                  <wp:posOffset>71120</wp:posOffset>
                </wp:positionV>
                <wp:extent cx="485775" cy="5143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AA7" w:rsidRPr="00F24548" w:rsidRDefault="00067E5F" w:rsidP="00E86AA7">
                            <w:pPr>
                              <w:rPr>
                                <w:rFonts w:asciiTheme="minorEastAsia" w:hAnsiTheme="minorEastAsia"/>
                                <w:sz w:val="36"/>
                              </w:rPr>
                            </w:pP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position w:val="-5"/>
                                <w:sz w:val="42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246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65pt;margin-top:5.6pt;width:38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" fillcolor="white [3201]" stroked="f" strokeweight=".5pt">
                <v:textbox>
                  <w:txbxContent>
                    <w:p w:rsidR="00E86AA7" w:rsidRPr="00F24548" w:rsidRDefault="00067E5F" w:rsidP="00E86AA7">
                      <w:pPr>
                        <w:rPr>
                          <w:rFonts w:asciiTheme="minorEastAsia" w:hAnsiTheme="minorEastAsia"/>
                          <w:sz w:val="36"/>
                        </w:rPr>
                      </w:pPr>
                      <w:r>
                        <w:rPr>
                          <w:sz w:val="28"/>
                        </w:rPr>
                        <w:fldChar w:fldCharType="begin"/>
                      </w:r>
                      <w:r>
                        <w:rPr>
                          <w:sz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8"/>
                        </w:rPr>
                        <w:instrText>eq \o\ac(</w:instrText>
                      </w:r>
                      <w:r>
                        <w:rPr>
                          <w:rFonts w:hint="eastAsia"/>
                          <w:position w:val="-5"/>
                          <w:sz w:val="42"/>
                        </w:rPr>
                        <w:instrText>○</w:instrText>
                      </w:r>
                      <w:r>
                        <w:rPr>
                          <w:rFonts w:hint="eastAsia"/>
                          <w:sz w:val="28"/>
                        </w:rPr>
                        <w:instrText>,</w:instrText>
                      </w:r>
                      <w:r>
                        <w:rPr>
                          <w:rFonts w:hint="eastAsia"/>
                          <w:sz w:val="28"/>
                        </w:rPr>
                        <w:instrText>印</w:instrText>
                      </w:r>
                      <w:r>
                        <w:rPr>
                          <w:rFonts w:hint="eastAsia"/>
                          <w:sz w:val="28"/>
                        </w:rPr>
                        <w:instrText>)</w:instrText>
                      </w:r>
                      <w:r>
                        <w:rPr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2095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事業所名称</w:t>
      </w:r>
    </w:p>
    <w:p w:rsidR="00E86AA7" w:rsidRPr="00120959" w:rsidRDefault="00E86AA7" w:rsidP="00E86AA7">
      <w:pPr>
        <w:ind w:leftChars="1600" w:left="336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120959">
        <w:rPr>
          <w:rFonts w:asciiTheme="majorEastAsia" w:eastAsiaTheme="majorEastAsia" w:hAnsiTheme="majorEastAsia" w:hint="eastAsia"/>
          <w:color w:val="000000" w:themeColor="text1"/>
          <w:spacing w:val="35"/>
          <w:kern w:val="0"/>
          <w:sz w:val="24"/>
          <w:szCs w:val="24"/>
          <w:fitText w:val="1170" w:id="1654926592"/>
        </w:rPr>
        <w:t>代表者</w:t>
      </w:r>
      <w:r w:rsidRPr="00120959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170" w:id="1654926592"/>
        </w:rPr>
        <w:t>名</w:t>
      </w:r>
    </w:p>
    <w:p w:rsidR="00E86AA7" w:rsidRPr="00120959" w:rsidRDefault="00E86AA7" w:rsidP="00E86AA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922C8" w:rsidRPr="00120959" w:rsidRDefault="000922C8" w:rsidP="00E86AA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86AA7" w:rsidRPr="00120959" w:rsidRDefault="0038548D" w:rsidP="00E86AA7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12095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太枠内をもれなく記入してください。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589"/>
        <w:gridCol w:w="590"/>
        <w:gridCol w:w="589"/>
        <w:gridCol w:w="197"/>
        <w:gridCol w:w="393"/>
        <w:gridCol w:w="590"/>
        <w:gridCol w:w="589"/>
        <w:gridCol w:w="393"/>
        <w:gridCol w:w="197"/>
        <w:gridCol w:w="589"/>
        <w:gridCol w:w="590"/>
        <w:gridCol w:w="590"/>
      </w:tblGrid>
      <w:tr w:rsidR="00120959" w:rsidRPr="00120959" w:rsidTr="000922C8">
        <w:trPr>
          <w:trHeight w:val="794"/>
          <w:jc w:val="center"/>
        </w:trPr>
        <w:tc>
          <w:tcPr>
            <w:tcW w:w="2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548D" w:rsidRPr="00120959" w:rsidRDefault="0038548D" w:rsidP="00496C02">
            <w:pPr>
              <w:jc w:val="center"/>
              <w:rPr>
                <w:rFonts w:asciiTheme="majorEastAsia" w:eastAsiaTheme="majorEastAsia" w:hAnsiTheme="majorEastAsia"/>
                <w:iCs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iCs/>
                <w:color w:val="000000" w:themeColor="text1"/>
                <w:sz w:val="24"/>
                <w:szCs w:val="24"/>
              </w:rPr>
              <w:t>種別</w:t>
            </w:r>
          </w:p>
          <w:p w:rsidR="0038548D" w:rsidRPr="00120959" w:rsidRDefault="0038548D" w:rsidP="00496C02">
            <w:pPr>
              <w:jc w:val="center"/>
              <w:rPr>
                <w:rFonts w:asciiTheme="majorEastAsia" w:eastAsiaTheme="majorEastAsia" w:hAnsiTheme="majorEastAsia"/>
                <w:iCs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iCs/>
                <w:color w:val="000000" w:themeColor="text1"/>
                <w:sz w:val="16"/>
                <w:szCs w:val="24"/>
              </w:rPr>
              <w:t>（いずれかを○で囲んでください）</w:t>
            </w:r>
          </w:p>
        </w:tc>
        <w:tc>
          <w:tcPr>
            <w:tcW w:w="1965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障害（ＨＪ）</w:t>
            </w:r>
          </w:p>
        </w:tc>
        <w:tc>
          <w:tcPr>
            <w:tcW w:w="1965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介護（ＫＪ）</w:t>
            </w:r>
          </w:p>
        </w:tc>
        <w:tc>
          <w:tcPr>
            <w:tcW w:w="196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代理人（ＨＤ）</w:t>
            </w:r>
          </w:p>
        </w:tc>
      </w:tr>
      <w:tr w:rsidR="00120959" w:rsidRPr="00120959" w:rsidTr="000922C8">
        <w:trPr>
          <w:trHeight w:val="794"/>
          <w:jc w:val="center"/>
        </w:trPr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548D" w:rsidRPr="00120959" w:rsidRDefault="0038548D" w:rsidP="0038548D">
            <w:pPr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事業所又は代理人番号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8548D" w:rsidRPr="00120959" w:rsidRDefault="0038548D" w:rsidP="000922C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20959" w:rsidRPr="00120959" w:rsidTr="000922C8">
        <w:trPr>
          <w:trHeight w:val="794"/>
          <w:jc w:val="center"/>
        </w:trPr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86AA7" w:rsidRPr="00120959" w:rsidRDefault="00E86AA7" w:rsidP="00496C02">
            <w:pPr>
              <w:jc w:val="center"/>
              <w:rPr>
                <w:rFonts w:asciiTheme="majorEastAsia" w:eastAsiaTheme="majorEastAsia" w:hAnsiTheme="majorEastAsia"/>
                <w:i/>
                <w:iCs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事業所又は代理人名称</w:t>
            </w:r>
          </w:p>
        </w:tc>
        <w:tc>
          <w:tcPr>
            <w:tcW w:w="5896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6AA7" w:rsidRPr="00120959" w:rsidRDefault="00E86AA7" w:rsidP="00496C0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20959" w:rsidRPr="00120959" w:rsidTr="000922C8">
        <w:trPr>
          <w:trHeight w:val="1192"/>
          <w:jc w:val="center"/>
        </w:trPr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210CC" w:rsidRPr="00120959" w:rsidRDefault="006210CC" w:rsidP="00496C02">
            <w:pPr>
              <w:jc w:val="center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5896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210CC" w:rsidRPr="00120959" w:rsidRDefault="006210CC" w:rsidP="00496C0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  <w:p w:rsidR="006210CC" w:rsidRPr="00120959" w:rsidRDefault="006210CC" w:rsidP="00496C0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0922C8" w:rsidRPr="00120959" w:rsidRDefault="000922C8" w:rsidP="00496C0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20959" w:rsidRPr="00120959" w:rsidTr="000922C8">
        <w:trPr>
          <w:trHeight w:val="794"/>
          <w:jc w:val="center"/>
        </w:trPr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86AA7" w:rsidRPr="00120959" w:rsidRDefault="00E86AA7" w:rsidP="00374821">
            <w:pPr>
              <w:jc w:val="center"/>
              <w:rPr>
                <w:rFonts w:asciiTheme="majorEastAsia" w:eastAsiaTheme="majorEastAsia" w:hAnsiTheme="majorEastAsia"/>
                <w:iCs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iCs/>
                <w:color w:val="000000" w:themeColor="text1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5896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86AA7" w:rsidRPr="00120959" w:rsidRDefault="00E86AA7" w:rsidP="00496C0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20959" w:rsidRPr="00120959" w:rsidTr="000922C8">
        <w:trPr>
          <w:trHeight w:val="794"/>
          <w:jc w:val="center"/>
        </w:trPr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86AA7" w:rsidRPr="00120959" w:rsidRDefault="00120959" w:rsidP="00496C02">
            <w:pPr>
              <w:jc w:val="center"/>
              <w:rPr>
                <w:rFonts w:asciiTheme="majorEastAsia" w:eastAsiaTheme="majorEastAsia" w:hAnsiTheme="majorEastAsia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kern w:val="0"/>
                <w:sz w:val="24"/>
                <w:szCs w:val="24"/>
              </w:rPr>
              <w:t>連絡先</w:t>
            </w:r>
            <w:r w:rsidR="00E86AA7" w:rsidRPr="00120959">
              <w:rPr>
                <w:rFonts w:asciiTheme="majorEastAsia" w:eastAsiaTheme="majorEastAsia" w:hAnsiTheme="majorEastAsia" w:hint="eastAsia"/>
                <w:iCs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96" w:type="dxa"/>
            <w:gridSpan w:val="1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AA7" w:rsidRPr="00120959" w:rsidRDefault="00E86AA7" w:rsidP="00496C0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20959" w:rsidRPr="00120959" w:rsidTr="00AC6EF6">
        <w:trPr>
          <w:trHeight w:val="1020"/>
          <w:jc w:val="center"/>
        </w:trPr>
        <w:tc>
          <w:tcPr>
            <w:tcW w:w="28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6AA7" w:rsidRPr="00120959" w:rsidRDefault="006210CC" w:rsidP="00496C02">
            <w:pPr>
              <w:jc w:val="center"/>
              <w:rPr>
                <w:rFonts w:asciiTheme="majorEastAsia" w:eastAsiaTheme="majorEastAsia" w:hAnsiTheme="majorEastAsia"/>
                <w:iCs/>
                <w:color w:val="000000" w:themeColor="text1"/>
                <w:kern w:val="0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再発行依頼理由</w:t>
            </w:r>
          </w:p>
        </w:tc>
        <w:tc>
          <w:tcPr>
            <w:tcW w:w="5896" w:type="dxa"/>
            <w:gridSpan w:val="1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AA7" w:rsidRPr="00120959" w:rsidRDefault="00E86AA7" w:rsidP="006210C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AC6EF6" w:rsidRPr="00120959" w:rsidRDefault="00AC6EF6" w:rsidP="006210C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108BB" w:rsidRPr="00120959" w:rsidTr="000922C8">
        <w:trPr>
          <w:trHeight w:val="794"/>
          <w:jc w:val="center"/>
        </w:trPr>
        <w:tc>
          <w:tcPr>
            <w:tcW w:w="2806" w:type="dxa"/>
            <w:tcBorders>
              <w:top w:val="single" w:sz="18" w:space="0" w:color="auto"/>
            </w:tcBorders>
            <w:vAlign w:val="center"/>
          </w:tcPr>
          <w:p w:rsidR="00E108BB" w:rsidRPr="00120959" w:rsidRDefault="00E108BB" w:rsidP="00E108BB">
            <w:pPr>
              <w:jc w:val="center"/>
              <w:rPr>
                <w:rFonts w:asciiTheme="majorEastAsia" w:eastAsiaTheme="majorEastAsia" w:hAnsiTheme="majorEastAsia"/>
                <w:i/>
                <w:color w:val="000000" w:themeColor="text1"/>
                <w:sz w:val="24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i/>
                <w:iCs/>
                <w:color w:val="000000" w:themeColor="text1"/>
                <w:sz w:val="24"/>
                <w:szCs w:val="24"/>
              </w:rPr>
              <w:t>連合会使用欄</w:t>
            </w:r>
          </w:p>
        </w:tc>
        <w:tc>
          <w:tcPr>
            <w:tcW w:w="1965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108BB" w:rsidRPr="00120959" w:rsidRDefault="00E108BB" w:rsidP="00E108BB">
            <w:pPr>
              <w:rPr>
                <w:rFonts w:asciiTheme="majorEastAsia" w:eastAsiaTheme="majorEastAsia" w:hAnsiTheme="majorEastAsia"/>
                <w:i/>
                <w:color w:val="000000" w:themeColor="text1"/>
                <w:sz w:val="20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i/>
                <w:color w:val="000000" w:themeColor="text1"/>
                <w:sz w:val="20"/>
                <w:szCs w:val="24"/>
              </w:rPr>
              <w:t>作成</w:t>
            </w:r>
          </w:p>
        </w:tc>
        <w:tc>
          <w:tcPr>
            <w:tcW w:w="1965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108BB" w:rsidRPr="00120959" w:rsidRDefault="00E108BB" w:rsidP="00E108BB">
            <w:pPr>
              <w:rPr>
                <w:rFonts w:asciiTheme="majorEastAsia" w:eastAsiaTheme="majorEastAsia" w:hAnsiTheme="majorEastAsia"/>
                <w:i/>
                <w:color w:val="000000" w:themeColor="text1"/>
                <w:sz w:val="20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i/>
                <w:color w:val="000000" w:themeColor="text1"/>
                <w:sz w:val="20"/>
                <w:szCs w:val="24"/>
              </w:rPr>
              <w:t>発送</w:t>
            </w:r>
          </w:p>
        </w:tc>
        <w:tc>
          <w:tcPr>
            <w:tcW w:w="1966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108BB" w:rsidRPr="00120959" w:rsidRDefault="00E108BB" w:rsidP="00E108BB">
            <w:pPr>
              <w:rPr>
                <w:rFonts w:asciiTheme="majorEastAsia" w:eastAsiaTheme="majorEastAsia" w:hAnsiTheme="majorEastAsia"/>
                <w:i/>
                <w:color w:val="000000" w:themeColor="text1"/>
                <w:sz w:val="20"/>
                <w:szCs w:val="24"/>
              </w:rPr>
            </w:pPr>
            <w:r w:rsidRPr="00120959">
              <w:rPr>
                <w:rFonts w:asciiTheme="majorEastAsia" w:eastAsiaTheme="majorEastAsia" w:hAnsiTheme="majorEastAsia" w:hint="eastAsia"/>
                <w:i/>
                <w:color w:val="000000" w:themeColor="text1"/>
                <w:sz w:val="20"/>
                <w:szCs w:val="24"/>
              </w:rPr>
              <w:t>対応</w:t>
            </w:r>
          </w:p>
        </w:tc>
      </w:tr>
    </w:tbl>
    <w:p w:rsidR="00E86AA7" w:rsidRPr="00120959" w:rsidRDefault="00E86AA7" w:rsidP="00E86AA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922C8" w:rsidRPr="00120959" w:rsidRDefault="000922C8" w:rsidP="00E86AA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20959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F8140" wp14:editId="790E4D09">
                <wp:simplePos x="0" y="0"/>
                <wp:positionH relativeFrom="column">
                  <wp:posOffset>1939290</wp:posOffset>
                </wp:positionH>
                <wp:positionV relativeFrom="paragraph">
                  <wp:posOffset>263525</wp:posOffset>
                </wp:positionV>
                <wp:extent cx="3562350" cy="981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C8" w:rsidRPr="000922C8" w:rsidRDefault="000922C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22C8">
                              <w:rPr>
                                <w:rFonts w:asciiTheme="majorEastAsia" w:eastAsiaTheme="majorEastAsia" w:hAnsiTheme="majorEastAsia" w:hint="eastAsia"/>
                              </w:rPr>
                              <w:t>＜送付先＞</w:t>
                            </w:r>
                          </w:p>
                          <w:p w:rsidR="000922C8" w:rsidRPr="000922C8" w:rsidRDefault="000922C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22C8">
                              <w:rPr>
                                <w:rFonts w:asciiTheme="majorEastAsia" w:eastAsiaTheme="majorEastAsia" w:hAnsiTheme="majorEastAsia" w:hint="eastAsia"/>
                              </w:rPr>
                              <w:t>〒020-0025　岩手県盛岡市大沢川原3-7-30</w:t>
                            </w:r>
                            <w:r w:rsidR="00882AF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0922C8">
                              <w:rPr>
                                <w:rFonts w:asciiTheme="majorEastAsia" w:eastAsiaTheme="majorEastAsia" w:hAnsiTheme="majorEastAsia" w:hint="eastAsia"/>
                              </w:rPr>
                              <w:t>国保会館</w:t>
                            </w:r>
                          </w:p>
                          <w:p w:rsidR="003F4BEE" w:rsidRDefault="000922C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岩手県</w:t>
                            </w:r>
                            <w:r w:rsidR="003F4BEE">
                              <w:rPr>
                                <w:rFonts w:asciiTheme="majorEastAsia" w:eastAsiaTheme="majorEastAsia" w:hAnsiTheme="majorEastAsia" w:hint="eastAsia"/>
                              </w:rPr>
                              <w:t>国民健康保険団体連合会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保健介護課</w:t>
                            </w:r>
                            <w:r w:rsidR="003F4BEE">
                              <w:rPr>
                                <w:rFonts w:asciiTheme="majorEastAsia" w:eastAsiaTheme="majorEastAsia" w:hAnsiTheme="majorEastAsia" w:hint="eastAsia"/>
                              </w:rPr>
                              <w:t>介護保険係</w:t>
                            </w:r>
                          </w:p>
                          <w:p w:rsidR="000922C8" w:rsidRPr="000922C8" w:rsidRDefault="00882A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F4BE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TEL：019（623）4325</w:t>
                            </w:r>
                            <w:r w:rsidR="003F4BE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FAX：019（6</w:t>
                            </w:r>
                            <w:r w:rsidR="003F4BEE">
                              <w:rPr>
                                <w:rFonts w:asciiTheme="majorEastAsia" w:eastAsiaTheme="majorEastAsia" w:hAnsiTheme="majorEastAsia"/>
                              </w:rPr>
                              <w:t>5</w:t>
                            </w:r>
                            <w:r w:rsidR="003F4BEE">
                              <w:rPr>
                                <w:rFonts w:asciiTheme="majorEastAsia" w:eastAsiaTheme="majorEastAsia" w:hAnsiTheme="majorEastAsia" w:hint="eastAsia"/>
                              </w:rPr>
                              <w:t>3）2216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8140" id="テキスト ボックス 1" o:spid="_x0000_s1027" type="#_x0000_t202" style="position:absolute;left:0;text-align:left;margin-left:152.7pt;margin-top:20.75pt;width:280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" fillcolor="white [3201]" strokeweight=".5pt">
                <v:textbox>
                  <w:txbxContent>
                    <w:p w:rsidR="000922C8" w:rsidRPr="000922C8" w:rsidRDefault="000922C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922C8">
                        <w:rPr>
                          <w:rFonts w:asciiTheme="majorEastAsia" w:eastAsiaTheme="majorEastAsia" w:hAnsiTheme="majorEastAsia" w:hint="eastAsia"/>
                        </w:rPr>
                        <w:t>＜送付先＞</w:t>
                      </w:r>
                    </w:p>
                    <w:p w:rsidR="000922C8" w:rsidRPr="000922C8" w:rsidRDefault="000922C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922C8">
                        <w:rPr>
                          <w:rFonts w:asciiTheme="majorEastAsia" w:eastAsiaTheme="majorEastAsia" w:hAnsiTheme="majorEastAsia" w:hint="eastAsia"/>
                        </w:rPr>
                        <w:t>〒020-0025　岩手県盛岡市大沢川原3-7-30</w:t>
                      </w:r>
                      <w:r w:rsidR="00882AF1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0922C8">
                        <w:rPr>
                          <w:rFonts w:asciiTheme="majorEastAsia" w:eastAsiaTheme="majorEastAsia" w:hAnsiTheme="majorEastAsia" w:hint="eastAsia"/>
                        </w:rPr>
                        <w:t>国保会館</w:t>
                      </w:r>
                    </w:p>
                    <w:p w:rsidR="003F4BEE" w:rsidRDefault="000922C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岩手県</w:t>
                      </w:r>
                      <w:r w:rsidR="003F4BEE">
                        <w:rPr>
                          <w:rFonts w:asciiTheme="majorEastAsia" w:eastAsiaTheme="majorEastAsia" w:hAnsiTheme="majorEastAsia" w:hint="eastAsia"/>
                        </w:rPr>
                        <w:t>国民健康保険団体連合会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保健介護課</w:t>
                      </w:r>
                      <w:r w:rsidR="003F4BEE">
                        <w:rPr>
                          <w:rFonts w:asciiTheme="majorEastAsia" w:eastAsiaTheme="majorEastAsia" w:hAnsiTheme="majorEastAsia" w:hint="eastAsia"/>
                        </w:rPr>
                        <w:t>介護保険係</w:t>
                      </w:r>
                    </w:p>
                    <w:p w:rsidR="000922C8" w:rsidRPr="000922C8" w:rsidRDefault="00882A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3F4BEE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TEL：019（623）4325</w:t>
                      </w:r>
                      <w:r w:rsidR="003F4BEE">
                        <w:rPr>
                          <w:rFonts w:asciiTheme="majorEastAsia" w:eastAsiaTheme="majorEastAsia" w:hAnsiTheme="majorEastAsia" w:hint="eastAsia"/>
                        </w:rPr>
                        <w:t xml:space="preserve">　　FAX：019（6</w:t>
                      </w:r>
                      <w:r w:rsidR="003F4BEE">
                        <w:rPr>
                          <w:rFonts w:asciiTheme="majorEastAsia" w:eastAsiaTheme="majorEastAsia" w:hAnsiTheme="majorEastAsia"/>
                        </w:rPr>
                        <w:t>5</w:t>
                      </w:r>
                      <w:r w:rsidR="003F4BEE">
                        <w:rPr>
                          <w:rFonts w:asciiTheme="majorEastAsia" w:eastAsiaTheme="majorEastAsia" w:hAnsiTheme="majorEastAsia" w:hint="eastAsia"/>
                        </w:rPr>
                        <w:t>3）2216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22C8" w:rsidRPr="00120959" w:rsidSect="00AC6EF6">
      <w:pgSz w:w="11906" w:h="16838"/>
      <w:pgMar w:top="1418" w:right="1701" w:bottom="113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7FA" w:rsidRDefault="00D547FA" w:rsidP="00AC6EF6">
      <w:r>
        <w:separator/>
      </w:r>
    </w:p>
  </w:endnote>
  <w:endnote w:type="continuationSeparator" w:id="0">
    <w:p w:rsidR="00D547FA" w:rsidRDefault="00D547FA" w:rsidP="00AC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7FA" w:rsidRDefault="00D547FA" w:rsidP="00AC6EF6">
      <w:r>
        <w:separator/>
      </w:r>
    </w:p>
  </w:footnote>
  <w:footnote w:type="continuationSeparator" w:id="0">
    <w:p w:rsidR="00D547FA" w:rsidRDefault="00D547FA" w:rsidP="00AC6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15"/>
    <w:rsid w:val="00067E5F"/>
    <w:rsid w:val="000922C8"/>
    <w:rsid w:val="00120959"/>
    <w:rsid w:val="00240547"/>
    <w:rsid w:val="002A5E15"/>
    <w:rsid w:val="0035764C"/>
    <w:rsid w:val="00374821"/>
    <w:rsid w:val="0038548D"/>
    <w:rsid w:val="003F4BEE"/>
    <w:rsid w:val="004374C3"/>
    <w:rsid w:val="004F527A"/>
    <w:rsid w:val="00600EA1"/>
    <w:rsid w:val="006210CC"/>
    <w:rsid w:val="00680114"/>
    <w:rsid w:val="006C3683"/>
    <w:rsid w:val="006C46E8"/>
    <w:rsid w:val="00882AF1"/>
    <w:rsid w:val="00A4330E"/>
    <w:rsid w:val="00AC6EF6"/>
    <w:rsid w:val="00B56DA9"/>
    <w:rsid w:val="00C52D95"/>
    <w:rsid w:val="00C9497A"/>
    <w:rsid w:val="00D547FA"/>
    <w:rsid w:val="00D73B74"/>
    <w:rsid w:val="00DD25C6"/>
    <w:rsid w:val="00E108BB"/>
    <w:rsid w:val="00E86AA7"/>
    <w:rsid w:val="00F24548"/>
    <w:rsid w:val="00F7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40CA9"/>
  <w15:docId w15:val="{FCF4B377-D153-40AA-86A1-DCD1A71D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8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6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EF6"/>
  </w:style>
  <w:style w:type="paragraph" w:styleId="a7">
    <w:name w:val="footer"/>
    <w:basedOn w:val="a"/>
    <w:link w:val="a8"/>
    <w:uiPriority w:val="99"/>
    <w:unhideWhenUsed/>
    <w:rsid w:val="00AC6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iwtjh0017-1a</dc:creator>
  <cp:lastModifiedBy>iwtgm0022-1a</cp:lastModifiedBy>
  <cp:revision>14</cp:revision>
  <cp:lastPrinted>2018-02-23T04:14:00Z</cp:lastPrinted>
  <dcterms:created xsi:type="dcterms:W3CDTF">2018-02-20T06:46:00Z</dcterms:created>
  <dcterms:modified xsi:type="dcterms:W3CDTF">2020-03-26T05:29:00Z</dcterms:modified>
</cp:coreProperties>
</file>